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9A25F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附件1</w:t>
      </w:r>
    </w:p>
    <w:p w14:paraId="550C3CF9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餐饮食品</w:t>
      </w:r>
    </w:p>
    <w:p w14:paraId="4C9D04C3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34F65336">
      <w:pPr>
        <w:ind w:firstLine="6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抽检依据是GB 2760-2024《食品安全国家标准 食品添加剂使用标准》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、GB 14934-2016《食品安全国家标准 消毒餐(饮)具》、 GB 2730-2015《食品安全国家标准 腌腊肉制品》、 GB 2716-2018《食品安全国家标准 植物油》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要求。</w:t>
      </w:r>
    </w:p>
    <w:p w14:paraId="48273566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5903FA1A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检验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项目包括苯甲酸及其钠盐(以苯甲酸计)、阴离子合成洗涤剂(以十二烷基苯磺酸钠计)、过氧化值(以脂肪计)、极性组分、苯并[a]芘、酸价(以脂肪计)(KOH)、山梨酸及其钾盐(以山梨酸计)、大肠菌群、酸价(KOH)、铅(以Pb计)、脱氢乙酸及其钠盐(以脱氢乙酸计)、糖精钠(以糖精计)、甜蜜素(以环己基氨基磺酸计)、安赛蜜、铝的残留量(干样品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 w14:paraId="761EB6EE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eastAsia="zh-CN"/>
        </w:rPr>
        <w:t>蛋制品</w:t>
      </w:r>
    </w:p>
    <w:p w14:paraId="6462898A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534F9B41">
      <w:pPr>
        <w:ind w:firstLine="6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 GB 2762-2022《食品安全国家标准 食品中污染物限量》,GB 2760-2024《食品安全国家标准 食品添加剂使用标准》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要求。</w:t>
      </w:r>
    </w:p>
    <w:p w14:paraId="3A1A8263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5BF80F23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检验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项目包括铅(以Pb计),苯甲酸及其钠盐(以苯甲酸计),山梨酸及其钾盐(以山梨酸计)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 w14:paraId="3E0EE448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调味品</w:t>
      </w:r>
    </w:p>
    <w:p w14:paraId="19ABFAC6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34137116">
      <w:pPr>
        <w:pStyle w:val="2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GB 2762-2022《食品安全国家标准 食品中污染物限量》,GB 2760-2014《食品安全国家标准 食品添加剂使用标准》等 要求。</w:t>
      </w:r>
    </w:p>
    <w:p w14:paraId="030393E6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59123992">
      <w:pPr>
        <w:pStyle w:val="2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检验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项目包括铅(以Pb计)、总酸(以乙酸计)、二氧化硫残留量、脱氢乙酸及其钠盐(以脱氢乙酸计)、苯甲酸及其钠盐(以苯甲酸计)、不挥发酸(以乳酸计)、甜蜜素(以环己基氨基磺酸计)、山梨酸及其钾盐(以山梨酸计)、糖精钠(以糖精计)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 w14:paraId="78285B5D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豆制品</w:t>
      </w:r>
    </w:p>
    <w:p w14:paraId="160CC7C5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5739D53A">
      <w:pPr>
        <w:pStyle w:val="2"/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 xml:space="preserve"> GB 2760-2024《食品安全国家标准 食品添加剂使用标准》、 要求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 w14:paraId="555F3924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2DAAC28B">
      <w:pPr>
        <w:pStyle w:val="2"/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检验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项目包括苯甲酸及其钠盐(以苯甲酸计),山梨酸及其钾盐(以山梨酸计),脱氢乙酸及其钠盐(以脱氢乙酸计),糖精钠(以糖精计),铝的残留量(干样品,以Al计),柠檬黄,日落黄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。</w:t>
      </w:r>
    </w:p>
    <w:p w14:paraId="5951CA2B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糕点</w:t>
      </w:r>
    </w:p>
    <w:p w14:paraId="7E53965B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1B1400E9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 GB 7099-2015《食品安全国家标准 糕点、面包》,GB 2760-2024《食品安全国家标准 食品添加剂使用标准》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、GB 2760-2024《食品安全国家标准 食品添加剂使用标准》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等指标要求。</w:t>
      </w:r>
    </w:p>
    <w:p w14:paraId="30842F82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491A5C1C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检验项目包括酸价(以脂肪计)(KOH),过氧化值(以脂肪计),脱氢乙酸及其钠盐(以脱氢乙酸计),柠檬黄,日落黄,菌落总数,大肠菌群,霉菌等。</w:t>
      </w:r>
    </w:p>
    <w:p w14:paraId="5322BD7F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罐头</w:t>
      </w:r>
    </w:p>
    <w:p w14:paraId="589244FD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26C83631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 GB 2762-2022《食品安全国家标准 食品中污染物限量》,GB 2760-2014《食品安全国家标准 食品添加剂使用标准》等指标要求。</w:t>
      </w:r>
    </w:p>
    <w:p w14:paraId="257394E0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5344E529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检验项目包括铅(以Pb计),苯甲酸及其钠盐(以苯甲酸计),山梨酸及其钾盐(以山梨酸计),糖精钠(以糖精计)等。</w:t>
      </w:r>
    </w:p>
    <w:p w14:paraId="03CE99B4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酒类</w:t>
      </w:r>
    </w:p>
    <w:p w14:paraId="307CD5A3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3740ED9D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  GB 2757-2012《食品安全国家标准 蒸馏酒及其配制酒》,GB 2760-2014《食品安全国家标准 食品添加剂使用标准》 等指标要求。</w:t>
      </w:r>
    </w:p>
    <w:p w14:paraId="205679D0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46BA2784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检验项目包括酒精度,氨基酸态氮,苯甲酸及其钠盐(以苯甲酸计),山梨酸及其钾盐(以山梨酸计),糖精钠(以糖精计),甜蜜素(以环己基氨基磺酸计)等。</w:t>
      </w:r>
    </w:p>
    <w:p w14:paraId="787746C1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粮食加工品</w:t>
      </w:r>
    </w:p>
    <w:p w14:paraId="059B2975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1EB35B29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抽检依据是GB 2762-2022《食品安全国家标准 食品中污染物限量》,GB 2760-2014《食品安全国家标准 食品添加剂使用标准》等指标要求。</w:t>
      </w:r>
    </w:p>
    <w:p w14:paraId="47A712D7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23040C2B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铅(以Pb计)、苯并[a]芘、苯甲酸及其钠盐(以苯甲酸计)、脱氢乙酸及其钠盐(以脱氢乙酸计)、镉(以Cd计)、黄曲霉毒素B₁、山梨酸及其钾盐(以山梨酸计)、无机砷(以As计)、脱氧雪腐镰刀菌烯醇、二氧化硫残留量等。</w:t>
      </w:r>
    </w:p>
    <w:p w14:paraId="6D495EB9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肉制品</w:t>
      </w:r>
    </w:p>
    <w:p w14:paraId="67579115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03E2B1B9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 GB 2730-2015《食品安全国家标准 腌腊肉制品》,GB 2760-2014《食品安全国家标准 食品添加剂使用标准》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、 GB 2762-2022《食品安全国家标准 食品中污染物限量》,GB 2760-2024《食品安全国家标准 食品添加剂使用标准》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等指标要求。</w:t>
      </w:r>
    </w:p>
    <w:p w14:paraId="69EE601F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29DBD9E0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检验项目包括镉(以Cd计),铬(以Cr计),亚硝酸盐(以亚硝酸钠计),苯甲酸及其钠盐(以苯甲酸计),山梨酸及其钾盐(以山梨酸计),脱氢乙酸及其钠盐(以脱氢乙酸计),糖精钠(以糖精计),柠檬黄,日落黄,胭脂红等。</w:t>
      </w:r>
    </w:p>
    <w:p w14:paraId="24073483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食用农产品</w:t>
      </w:r>
    </w:p>
    <w:p w14:paraId="1AD9BB07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7C5D7281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抽检依据是农业农村部公告 第250号《食品动物中禁止使用的药品及其他化合物清单》,GB 31650-2019《食品安全国家标准 食品中兽药最大残留限量》,GB 31650.1-2022《食品安全国家标准 食品中41种兽药最大残留限量》等指标要求。</w:t>
      </w:r>
    </w:p>
    <w:p w14:paraId="19544507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6230E6CC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隐色孔雀石绿、五氯酚酸钠(以五氯酚计)、二氧化硫残留量、铅(以Pb计)、敌敌畏、镉(以Cd计)、甲硝唑、苯醚甲环唑、毒死蜱、氟苯尼考胺、酸价(以脂肪计)(KOH)、克伦特罗、孔雀石绿、三羟基克百威、吡虫啉、总汞(以Hg计)、丙溴磷、噻虫嗪、氟苯尼考、甲拌磷砜、吡唑醚菌酯、氧乐果、过氧化值(以脂肪计)、戊唑醇、氯氟氰菊酯和高效氯氟氰菊酯、莱克多巴胺、联苯菊酯、三唑磷、啶虫脒、环丙沙星、甲拌磷亚砜、4-氯苯氧乙酸钠(以4-氯苯氧乙酸计)、甲胺磷、氯氰菊酯和高效氯氰菊酯、咪鲜胺和咪鲜胺锰盐、克百威、恩诺沙星、氯唑磷、涕灭威亚砜、水胺硫磷、甲拌磷、沙丁胺醇、6-苄基腺嘌呤(6-BA)、黄曲霉毒素B₁、噻虫胺、氧氟沙星、腐霉利、地西泮、涕灭威砜、诺氟沙星、甲氧苄啶、甲基异柳磷、培氟沙星、磺胺类(总量)、涕灭威、乙酰甲胺磷、多西环素等。</w:t>
      </w:r>
    </w:p>
    <w:p w14:paraId="384AC4B6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食用油、油脂及其制品</w:t>
      </w:r>
    </w:p>
    <w:p w14:paraId="20F7883D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627C714F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 GB 2716-2018《食品安全国家标准 植物油》,GB 2762-2022《食品安全国家标准 食品中污染物限量》,GB 2760-2024《食品安全国家标准 食品添加剂使用标准》等指标要求。</w:t>
      </w:r>
    </w:p>
    <w:p w14:paraId="46ABAF3B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4400BA39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检验项目包括酸价(KOH),过氧化值,苯并[a]芘,乙基麦芽酚、溶剂残留量、黄曲霉毒素B₁等。</w:t>
      </w:r>
    </w:p>
    <w:p w14:paraId="09CFDCB2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蔬菜制品</w:t>
      </w:r>
    </w:p>
    <w:p w14:paraId="12DFB4AD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4AE61AA5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抽检依据是GB 2762-2022《食品安全国家标准 食品中污染物限量》,GB 2760-2024《食品安全国家标准 食品添加剂使用标准》 等指标要求。</w:t>
      </w:r>
    </w:p>
    <w:p w14:paraId="6979D0C6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1D4AF4AC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检验项目包括铅(以Pb计),苯甲酸及其钠盐(以苯甲酸计),山梨酸及其钾盐(以山梨酸计),脱氢乙酸及其钠盐(以脱氢乙酸计),糖精钠(以糖精计),甜蜜素(以环己基氨基磺酸计),二氧化硫残留量等。</w:t>
      </w:r>
    </w:p>
    <w:p w14:paraId="791E7637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水果制品</w:t>
      </w:r>
    </w:p>
    <w:p w14:paraId="2F76C10D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0CAA6E3C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抽检依据是GB 2762-2022《食品安全国家标准 食品中污染物限量》,GB 2760-2014《食品安全国家标准 食品添加剂使用标准》等指标要求。</w:t>
      </w:r>
    </w:p>
    <w:p w14:paraId="07447504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66967FF5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检验项目包括铅(以Pb计),山梨酸及其钾盐(以山梨酸计),糖精钠(以糖精计),二氧化硫残留量等。</w:t>
      </w:r>
    </w:p>
    <w:p w14:paraId="2E56F5A2"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饮料</w:t>
      </w:r>
      <w:bookmarkStart w:id="0" w:name="_GoBack"/>
      <w:bookmarkEnd w:id="0"/>
    </w:p>
    <w:p w14:paraId="739F069E"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（一）抽检依据</w:t>
      </w:r>
    </w:p>
    <w:p w14:paraId="2257C6F1">
      <w:pPr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抽检依据是GB 19298-2014《食品安全国家标准 包装饮用水》,GB 2762-2022《食品安全国家标准 食品中污染物限量》等指标要求。</w:t>
      </w:r>
    </w:p>
    <w:p w14:paraId="7F2ECDE1">
      <w:pPr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</w:rPr>
        <w:t>（二）检验项目</w:t>
      </w:r>
    </w:p>
    <w:p w14:paraId="69FFF8AA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  <w:t>检验项目包括耗氧量(以O₂计),亚硝酸盐(以NO₂⁻计),大肠菌群,铜绿假单胞菌等。</w:t>
      </w:r>
    </w:p>
    <w:p w14:paraId="7F4A99BC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724DE36B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46EE1CC9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558FFACA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60302E83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393CF566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513AD226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210759A4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17856F5C">
      <w:pPr>
        <w:pStyle w:val="2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ar-SA"/>
        </w:rPr>
      </w:pPr>
    </w:p>
    <w:p w14:paraId="09734B0D">
      <w:pPr>
        <w:pStyle w:val="2"/>
        <w:ind w:left="0" w:leftChars="0" w:firstLine="0" w:firstLineChars="0"/>
        <w:rPr>
          <w:rFonts w:hint="eastAsia" w:ascii="宋体" w:hAnsi="宋体" w:eastAsia="宋体" w:cs="宋体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7014C"/>
    <w:multiLevelType w:val="singleLevel"/>
    <w:tmpl w:val="AEE701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Njk0Y2RjZGM2MjhlOTY3NDg0ODAzNGNkMmUxN2UifQ=="/>
  </w:docVars>
  <w:rsids>
    <w:rsidRoot w:val="00B11268"/>
    <w:rsid w:val="00006A2F"/>
    <w:rsid w:val="00026393"/>
    <w:rsid w:val="0004045E"/>
    <w:rsid w:val="00052E19"/>
    <w:rsid w:val="0006396D"/>
    <w:rsid w:val="000D6487"/>
    <w:rsid w:val="000D7D97"/>
    <w:rsid w:val="000E7AB7"/>
    <w:rsid w:val="00133B96"/>
    <w:rsid w:val="001548ED"/>
    <w:rsid w:val="00170E6D"/>
    <w:rsid w:val="001F7F7E"/>
    <w:rsid w:val="00205135"/>
    <w:rsid w:val="00207BC9"/>
    <w:rsid w:val="00216D25"/>
    <w:rsid w:val="00223C24"/>
    <w:rsid w:val="00252136"/>
    <w:rsid w:val="00262C10"/>
    <w:rsid w:val="0026779D"/>
    <w:rsid w:val="00280911"/>
    <w:rsid w:val="002B0694"/>
    <w:rsid w:val="002C5A68"/>
    <w:rsid w:val="002F0728"/>
    <w:rsid w:val="0030032C"/>
    <w:rsid w:val="00347E33"/>
    <w:rsid w:val="00350ED1"/>
    <w:rsid w:val="00366B97"/>
    <w:rsid w:val="003D6BD0"/>
    <w:rsid w:val="00460C4B"/>
    <w:rsid w:val="00495919"/>
    <w:rsid w:val="004A1749"/>
    <w:rsid w:val="00500CAF"/>
    <w:rsid w:val="005036EC"/>
    <w:rsid w:val="005312F4"/>
    <w:rsid w:val="005424FE"/>
    <w:rsid w:val="00542770"/>
    <w:rsid w:val="005570CB"/>
    <w:rsid w:val="00587183"/>
    <w:rsid w:val="005E5B0B"/>
    <w:rsid w:val="0062576D"/>
    <w:rsid w:val="00675EFE"/>
    <w:rsid w:val="0069630E"/>
    <w:rsid w:val="006B6D1F"/>
    <w:rsid w:val="006C24EC"/>
    <w:rsid w:val="006D6F3B"/>
    <w:rsid w:val="006F70F9"/>
    <w:rsid w:val="007047E4"/>
    <w:rsid w:val="00714970"/>
    <w:rsid w:val="00784662"/>
    <w:rsid w:val="007A2650"/>
    <w:rsid w:val="007F1B1A"/>
    <w:rsid w:val="00802ECC"/>
    <w:rsid w:val="008079DB"/>
    <w:rsid w:val="008246DD"/>
    <w:rsid w:val="00825859"/>
    <w:rsid w:val="0082701A"/>
    <w:rsid w:val="00833689"/>
    <w:rsid w:val="00856CF3"/>
    <w:rsid w:val="008D2D6F"/>
    <w:rsid w:val="00910579"/>
    <w:rsid w:val="00911EB5"/>
    <w:rsid w:val="00981F6F"/>
    <w:rsid w:val="00A068A5"/>
    <w:rsid w:val="00A13340"/>
    <w:rsid w:val="00A273DE"/>
    <w:rsid w:val="00A46D02"/>
    <w:rsid w:val="00AD4E9C"/>
    <w:rsid w:val="00AE3611"/>
    <w:rsid w:val="00AE55C8"/>
    <w:rsid w:val="00AF3C46"/>
    <w:rsid w:val="00B01029"/>
    <w:rsid w:val="00B11268"/>
    <w:rsid w:val="00B44E9E"/>
    <w:rsid w:val="00B90E19"/>
    <w:rsid w:val="00BF295E"/>
    <w:rsid w:val="00C44B42"/>
    <w:rsid w:val="00C52623"/>
    <w:rsid w:val="00CC4119"/>
    <w:rsid w:val="00CC44D7"/>
    <w:rsid w:val="00D23605"/>
    <w:rsid w:val="00D37257"/>
    <w:rsid w:val="00D51291"/>
    <w:rsid w:val="00D62210"/>
    <w:rsid w:val="00D674A1"/>
    <w:rsid w:val="00D97145"/>
    <w:rsid w:val="00DC08D8"/>
    <w:rsid w:val="00E14FD8"/>
    <w:rsid w:val="00E24A58"/>
    <w:rsid w:val="00E2766B"/>
    <w:rsid w:val="00E67608"/>
    <w:rsid w:val="00EA23FD"/>
    <w:rsid w:val="00F439FF"/>
    <w:rsid w:val="00F50DD4"/>
    <w:rsid w:val="00FB357C"/>
    <w:rsid w:val="00FD1688"/>
    <w:rsid w:val="01465165"/>
    <w:rsid w:val="019362A4"/>
    <w:rsid w:val="01D13CB5"/>
    <w:rsid w:val="01EA0118"/>
    <w:rsid w:val="01EB68FC"/>
    <w:rsid w:val="02181129"/>
    <w:rsid w:val="02286DC3"/>
    <w:rsid w:val="02AB558C"/>
    <w:rsid w:val="02F04435"/>
    <w:rsid w:val="03CC5D27"/>
    <w:rsid w:val="03DB0660"/>
    <w:rsid w:val="03E74F1C"/>
    <w:rsid w:val="04100401"/>
    <w:rsid w:val="04323463"/>
    <w:rsid w:val="04367644"/>
    <w:rsid w:val="04406715"/>
    <w:rsid w:val="049231B8"/>
    <w:rsid w:val="04B36EE7"/>
    <w:rsid w:val="04C335CE"/>
    <w:rsid w:val="04D05CEB"/>
    <w:rsid w:val="04DD3FF6"/>
    <w:rsid w:val="055A5ACD"/>
    <w:rsid w:val="05685859"/>
    <w:rsid w:val="066A5E4A"/>
    <w:rsid w:val="067B1C86"/>
    <w:rsid w:val="06971E27"/>
    <w:rsid w:val="06986394"/>
    <w:rsid w:val="06C760EC"/>
    <w:rsid w:val="06CC4290"/>
    <w:rsid w:val="071A5FC4"/>
    <w:rsid w:val="07610E7C"/>
    <w:rsid w:val="07725305"/>
    <w:rsid w:val="07995D19"/>
    <w:rsid w:val="07EA0E72"/>
    <w:rsid w:val="0806270F"/>
    <w:rsid w:val="08300C19"/>
    <w:rsid w:val="08301119"/>
    <w:rsid w:val="084762C4"/>
    <w:rsid w:val="084E5B44"/>
    <w:rsid w:val="08514A4D"/>
    <w:rsid w:val="086A3B52"/>
    <w:rsid w:val="08946725"/>
    <w:rsid w:val="08D72F06"/>
    <w:rsid w:val="08FD1DEA"/>
    <w:rsid w:val="09951092"/>
    <w:rsid w:val="09EB0ED1"/>
    <w:rsid w:val="0A131415"/>
    <w:rsid w:val="0A2148F3"/>
    <w:rsid w:val="0AB74923"/>
    <w:rsid w:val="0ACA778E"/>
    <w:rsid w:val="0AF618DB"/>
    <w:rsid w:val="0B1B7E28"/>
    <w:rsid w:val="0B2F2DAF"/>
    <w:rsid w:val="0B9E10CF"/>
    <w:rsid w:val="0BCF4827"/>
    <w:rsid w:val="0BE97551"/>
    <w:rsid w:val="0BEA7DE9"/>
    <w:rsid w:val="0C37346C"/>
    <w:rsid w:val="0CCE17B8"/>
    <w:rsid w:val="0D044784"/>
    <w:rsid w:val="0D8B1867"/>
    <w:rsid w:val="0DEE7FC9"/>
    <w:rsid w:val="0E0B7D94"/>
    <w:rsid w:val="0E561179"/>
    <w:rsid w:val="0E8E76F0"/>
    <w:rsid w:val="0FB12275"/>
    <w:rsid w:val="0FF41BED"/>
    <w:rsid w:val="105D2736"/>
    <w:rsid w:val="107B2FAF"/>
    <w:rsid w:val="10861954"/>
    <w:rsid w:val="10AF2C58"/>
    <w:rsid w:val="10D73F5D"/>
    <w:rsid w:val="10D91A83"/>
    <w:rsid w:val="11251C0E"/>
    <w:rsid w:val="112A22DF"/>
    <w:rsid w:val="115630D4"/>
    <w:rsid w:val="119500A0"/>
    <w:rsid w:val="11963E18"/>
    <w:rsid w:val="119D6F55"/>
    <w:rsid w:val="11B9413C"/>
    <w:rsid w:val="11F8627E"/>
    <w:rsid w:val="12084538"/>
    <w:rsid w:val="12223C46"/>
    <w:rsid w:val="12E44A55"/>
    <w:rsid w:val="139A199E"/>
    <w:rsid w:val="13A4281C"/>
    <w:rsid w:val="13D63BBB"/>
    <w:rsid w:val="13DD48BF"/>
    <w:rsid w:val="146E6986"/>
    <w:rsid w:val="147A357D"/>
    <w:rsid w:val="14847F58"/>
    <w:rsid w:val="14903FEF"/>
    <w:rsid w:val="14BE7AA5"/>
    <w:rsid w:val="14C42AB2"/>
    <w:rsid w:val="150115A9"/>
    <w:rsid w:val="155935EE"/>
    <w:rsid w:val="156137C5"/>
    <w:rsid w:val="15AA656E"/>
    <w:rsid w:val="15C34AB0"/>
    <w:rsid w:val="15C94D56"/>
    <w:rsid w:val="15D31197"/>
    <w:rsid w:val="15DB629E"/>
    <w:rsid w:val="15F80BFE"/>
    <w:rsid w:val="15F86E50"/>
    <w:rsid w:val="1645772F"/>
    <w:rsid w:val="165023C6"/>
    <w:rsid w:val="165D151B"/>
    <w:rsid w:val="16F20C0C"/>
    <w:rsid w:val="17011D34"/>
    <w:rsid w:val="17270F66"/>
    <w:rsid w:val="174435F7"/>
    <w:rsid w:val="17AF1790"/>
    <w:rsid w:val="17DD06B8"/>
    <w:rsid w:val="18041ADC"/>
    <w:rsid w:val="18575CB1"/>
    <w:rsid w:val="18621E33"/>
    <w:rsid w:val="18BA4890"/>
    <w:rsid w:val="18DA45EA"/>
    <w:rsid w:val="190478B9"/>
    <w:rsid w:val="19391DE7"/>
    <w:rsid w:val="19AA66B3"/>
    <w:rsid w:val="19B77544"/>
    <w:rsid w:val="19BB1759"/>
    <w:rsid w:val="19D92EE0"/>
    <w:rsid w:val="19EF4E5E"/>
    <w:rsid w:val="1A736AA5"/>
    <w:rsid w:val="1ACE017F"/>
    <w:rsid w:val="1ADF2787"/>
    <w:rsid w:val="1B5607E3"/>
    <w:rsid w:val="1B746CD0"/>
    <w:rsid w:val="1B7C2EBF"/>
    <w:rsid w:val="1B813387"/>
    <w:rsid w:val="1BA36F23"/>
    <w:rsid w:val="1BD113B1"/>
    <w:rsid w:val="1BDB4585"/>
    <w:rsid w:val="1C872CDB"/>
    <w:rsid w:val="1C8C6544"/>
    <w:rsid w:val="1CF770F3"/>
    <w:rsid w:val="1CFF0AC4"/>
    <w:rsid w:val="1D2422D8"/>
    <w:rsid w:val="1DEE00DB"/>
    <w:rsid w:val="1E193E07"/>
    <w:rsid w:val="1E42335E"/>
    <w:rsid w:val="1E8A0B5C"/>
    <w:rsid w:val="1E935967"/>
    <w:rsid w:val="1EBE54E1"/>
    <w:rsid w:val="1F070103"/>
    <w:rsid w:val="1F29007A"/>
    <w:rsid w:val="1F5C052B"/>
    <w:rsid w:val="1FBA5176"/>
    <w:rsid w:val="1FCF29CF"/>
    <w:rsid w:val="1FDA1374"/>
    <w:rsid w:val="1FF27074"/>
    <w:rsid w:val="202645B9"/>
    <w:rsid w:val="204D5FEA"/>
    <w:rsid w:val="207313C1"/>
    <w:rsid w:val="20AF45AF"/>
    <w:rsid w:val="20CC5161"/>
    <w:rsid w:val="20D81D57"/>
    <w:rsid w:val="21121BAD"/>
    <w:rsid w:val="21207BCB"/>
    <w:rsid w:val="216B6728"/>
    <w:rsid w:val="218B0B78"/>
    <w:rsid w:val="21B52AD4"/>
    <w:rsid w:val="21F312B8"/>
    <w:rsid w:val="225C2514"/>
    <w:rsid w:val="228A7172"/>
    <w:rsid w:val="22FF35CB"/>
    <w:rsid w:val="23036CE8"/>
    <w:rsid w:val="23575678"/>
    <w:rsid w:val="237D6BE6"/>
    <w:rsid w:val="23AC3027"/>
    <w:rsid w:val="24217571"/>
    <w:rsid w:val="242E54A1"/>
    <w:rsid w:val="243F2EC8"/>
    <w:rsid w:val="244B0A92"/>
    <w:rsid w:val="24977834"/>
    <w:rsid w:val="24B763A4"/>
    <w:rsid w:val="24E011DB"/>
    <w:rsid w:val="24E30CCB"/>
    <w:rsid w:val="24E743D1"/>
    <w:rsid w:val="24F46EB6"/>
    <w:rsid w:val="25077BA5"/>
    <w:rsid w:val="25205A7B"/>
    <w:rsid w:val="258506D6"/>
    <w:rsid w:val="25E64D1E"/>
    <w:rsid w:val="25FC2044"/>
    <w:rsid w:val="260929B3"/>
    <w:rsid w:val="261F3F85"/>
    <w:rsid w:val="26401D76"/>
    <w:rsid w:val="266D1B4B"/>
    <w:rsid w:val="26722306"/>
    <w:rsid w:val="26BD4622"/>
    <w:rsid w:val="26BE379D"/>
    <w:rsid w:val="26E1530D"/>
    <w:rsid w:val="27164D7A"/>
    <w:rsid w:val="272958A8"/>
    <w:rsid w:val="280B2A12"/>
    <w:rsid w:val="2812143D"/>
    <w:rsid w:val="2849353B"/>
    <w:rsid w:val="28550131"/>
    <w:rsid w:val="28594A5A"/>
    <w:rsid w:val="28E95E3C"/>
    <w:rsid w:val="290F02E0"/>
    <w:rsid w:val="29104C1F"/>
    <w:rsid w:val="2913066C"/>
    <w:rsid w:val="293609AC"/>
    <w:rsid w:val="294100A6"/>
    <w:rsid w:val="29476F5E"/>
    <w:rsid w:val="294C6E3F"/>
    <w:rsid w:val="297B32A0"/>
    <w:rsid w:val="29851995"/>
    <w:rsid w:val="29F15C38"/>
    <w:rsid w:val="2A867214"/>
    <w:rsid w:val="2ABE1FBE"/>
    <w:rsid w:val="2AD173B4"/>
    <w:rsid w:val="2B195446"/>
    <w:rsid w:val="2B397896"/>
    <w:rsid w:val="2B801F8B"/>
    <w:rsid w:val="2BCB6345"/>
    <w:rsid w:val="2BE07D12"/>
    <w:rsid w:val="2C187FBA"/>
    <w:rsid w:val="2C815051"/>
    <w:rsid w:val="2C8A76ED"/>
    <w:rsid w:val="2CBE1A67"/>
    <w:rsid w:val="2CDC60E8"/>
    <w:rsid w:val="2D2325AC"/>
    <w:rsid w:val="2D653D1D"/>
    <w:rsid w:val="2DAA682A"/>
    <w:rsid w:val="2DC43E7F"/>
    <w:rsid w:val="2DFF6B75"/>
    <w:rsid w:val="2F5E4339"/>
    <w:rsid w:val="2FA21EAE"/>
    <w:rsid w:val="2FB120F1"/>
    <w:rsid w:val="2FCC0CD9"/>
    <w:rsid w:val="300657B3"/>
    <w:rsid w:val="304C1E1A"/>
    <w:rsid w:val="304F36B8"/>
    <w:rsid w:val="31067531"/>
    <w:rsid w:val="313C1E8F"/>
    <w:rsid w:val="3165523B"/>
    <w:rsid w:val="3186135C"/>
    <w:rsid w:val="318D309C"/>
    <w:rsid w:val="318E11BC"/>
    <w:rsid w:val="31DE4CF4"/>
    <w:rsid w:val="321D3A6E"/>
    <w:rsid w:val="328E671A"/>
    <w:rsid w:val="32DC30E2"/>
    <w:rsid w:val="33112BC2"/>
    <w:rsid w:val="332826CA"/>
    <w:rsid w:val="335C2374"/>
    <w:rsid w:val="33E40F0C"/>
    <w:rsid w:val="33F44659"/>
    <w:rsid w:val="340A0D53"/>
    <w:rsid w:val="34155391"/>
    <w:rsid w:val="34871673"/>
    <w:rsid w:val="34A57D4B"/>
    <w:rsid w:val="34BF0E0C"/>
    <w:rsid w:val="34CA064D"/>
    <w:rsid w:val="34CA4F44"/>
    <w:rsid w:val="34E95E89"/>
    <w:rsid w:val="34FA62E8"/>
    <w:rsid w:val="354F7722"/>
    <w:rsid w:val="362B4280"/>
    <w:rsid w:val="36580FED"/>
    <w:rsid w:val="36B37FDB"/>
    <w:rsid w:val="37021484"/>
    <w:rsid w:val="37751C56"/>
    <w:rsid w:val="3776528F"/>
    <w:rsid w:val="37A662B4"/>
    <w:rsid w:val="37B01EA4"/>
    <w:rsid w:val="38156CC5"/>
    <w:rsid w:val="38242611"/>
    <w:rsid w:val="383F3CFC"/>
    <w:rsid w:val="38FE5C7B"/>
    <w:rsid w:val="390B0AC4"/>
    <w:rsid w:val="391F00CC"/>
    <w:rsid w:val="39836BEC"/>
    <w:rsid w:val="39A61DCE"/>
    <w:rsid w:val="3A25040D"/>
    <w:rsid w:val="3A550212"/>
    <w:rsid w:val="3A763B78"/>
    <w:rsid w:val="3A9F551D"/>
    <w:rsid w:val="3B9B5A04"/>
    <w:rsid w:val="3BA66882"/>
    <w:rsid w:val="3BAC7BF6"/>
    <w:rsid w:val="3BC4735F"/>
    <w:rsid w:val="3C07390F"/>
    <w:rsid w:val="3C3A346E"/>
    <w:rsid w:val="3C6109FB"/>
    <w:rsid w:val="3CB66F99"/>
    <w:rsid w:val="3D6D517E"/>
    <w:rsid w:val="3DE23DBE"/>
    <w:rsid w:val="3DF044B2"/>
    <w:rsid w:val="3DF24001"/>
    <w:rsid w:val="3E5A1BA6"/>
    <w:rsid w:val="3E5F4F7D"/>
    <w:rsid w:val="3E8F7AA2"/>
    <w:rsid w:val="3E990920"/>
    <w:rsid w:val="3EA0270D"/>
    <w:rsid w:val="3EA4211E"/>
    <w:rsid w:val="3EA87CF1"/>
    <w:rsid w:val="3F2A5A1C"/>
    <w:rsid w:val="3F7D5B4C"/>
    <w:rsid w:val="3FEC4A80"/>
    <w:rsid w:val="40222BB7"/>
    <w:rsid w:val="40962CAB"/>
    <w:rsid w:val="40AD17DF"/>
    <w:rsid w:val="40FC5196"/>
    <w:rsid w:val="41B94E35"/>
    <w:rsid w:val="41C40812"/>
    <w:rsid w:val="41D61543"/>
    <w:rsid w:val="41DD7C7C"/>
    <w:rsid w:val="420C1409"/>
    <w:rsid w:val="420E6F2F"/>
    <w:rsid w:val="4214291C"/>
    <w:rsid w:val="425816A7"/>
    <w:rsid w:val="42903DE8"/>
    <w:rsid w:val="4315253F"/>
    <w:rsid w:val="438C0A54"/>
    <w:rsid w:val="43A833B4"/>
    <w:rsid w:val="4427252A"/>
    <w:rsid w:val="44564BBE"/>
    <w:rsid w:val="44613C8E"/>
    <w:rsid w:val="449B1E09"/>
    <w:rsid w:val="452151CC"/>
    <w:rsid w:val="4527538D"/>
    <w:rsid w:val="457E43CC"/>
    <w:rsid w:val="459E4818"/>
    <w:rsid w:val="45B222C8"/>
    <w:rsid w:val="45BC294F"/>
    <w:rsid w:val="45FD1795"/>
    <w:rsid w:val="461C221A"/>
    <w:rsid w:val="462E7BA0"/>
    <w:rsid w:val="46C15F7B"/>
    <w:rsid w:val="46F34946"/>
    <w:rsid w:val="47242D51"/>
    <w:rsid w:val="476E221E"/>
    <w:rsid w:val="47C6205A"/>
    <w:rsid w:val="4860600B"/>
    <w:rsid w:val="48641319"/>
    <w:rsid w:val="488C1E2B"/>
    <w:rsid w:val="48AB646F"/>
    <w:rsid w:val="48F77C20"/>
    <w:rsid w:val="494278AC"/>
    <w:rsid w:val="49531994"/>
    <w:rsid w:val="49956188"/>
    <w:rsid w:val="49A63751"/>
    <w:rsid w:val="49B30506"/>
    <w:rsid w:val="49F674E0"/>
    <w:rsid w:val="4A24404C"/>
    <w:rsid w:val="4AA969DF"/>
    <w:rsid w:val="4ACC3D93"/>
    <w:rsid w:val="4B06733D"/>
    <w:rsid w:val="4B63653E"/>
    <w:rsid w:val="4B83098E"/>
    <w:rsid w:val="4BBF129A"/>
    <w:rsid w:val="4BF47196"/>
    <w:rsid w:val="4C266A9A"/>
    <w:rsid w:val="4C40062D"/>
    <w:rsid w:val="4C440829"/>
    <w:rsid w:val="4C6360CA"/>
    <w:rsid w:val="4C7C718B"/>
    <w:rsid w:val="4CA241D8"/>
    <w:rsid w:val="4CB701C3"/>
    <w:rsid w:val="4D3174F1"/>
    <w:rsid w:val="4D377594"/>
    <w:rsid w:val="4D592737"/>
    <w:rsid w:val="4D715D15"/>
    <w:rsid w:val="4D897DB2"/>
    <w:rsid w:val="4D960685"/>
    <w:rsid w:val="4DA644C0"/>
    <w:rsid w:val="4DBC79E9"/>
    <w:rsid w:val="4DE561D0"/>
    <w:rsid w:val="4DF74D1B"/>
    <w:rsid w:val="4E0833CC"/>
    <w:rsid w:val="4E0D09E3"/>
    <w:rsid w:val="4E1F598E"/>
    <w:rsid w:val="4E7D1C38"/>
    <w:rsid w:val="4E920EE8"/>
    <w:rsid w:val="4ECB517D"/>
    <w:rsid w:val="4F0040A4"/>
    <w:rsid w:val="4F0973FC"/>
    <w:rsid w:val="4F18440D"/>
    <w:rsid w:val="4F530677"/>
    <w:rsid w:val="4FBE2EF0"/>
    <w:rsid w:val="4FFA6D45"/>
    <w:rsid w:val="502B6DFD"/>
    <w:rsid w:val="5055041F"/>
    <w:rsid w:val="505B4610"/>
    <w:rsid w:val="50A56CB1"/>
    <w:rsid w:val="50C80BF1"/>
    <w:rsid w:val="511A6B92"/>
    <w:rsid w:val="51391BD6"/>
    <w:rsid w:val="513D338D"/>
    <w:rsid w:val="513E26AB"/>
    <w:rsid w:val="513F5914"/>
    <w:rsid w:val="517B2107"/>
    <w:rsid w:val="51EB4853"/>
    <w:rsid w:val="523920F4"/>
    <w:rsid w:val="52770B21"/>
    <w:rsid w:val="52BE04FE"/>
    <w:rsid w:val="534D3630"/>
    <w:rsid w:val="535A6607"/>
    <w:rsid w:val="5366378B"/>
    <w:rsid w:val="537C70E8"/>
    <w:rsid w:val="54420CBA"/>
    <w:rsid w:val="549459BA"/>
    <w:rsid w:val="54AA6EBE"/>
    <w:rsid w:val="54CF69F2"/>
    <w:rsid w:val="54FE1085"/>
    <w:rsid w:val="553B4087"/>
    <w:rsid w:val="55494589"/>
    <w:rsid w:val="556F274C"/>
    <w:rsid w:val="55821CB6"/>
    <w:rsid w:val="55AA69C7"/>
    <w:rsid w:val="55BF24E8"/>
    <w:rsid w:val="55CF657E"/>
    <w:rsid w:val="56233DA9"/>
    <w:rsid w:val="564E60B0"/>
    <w:rsid w:val="56682C5A"/>
    <w:rsid w:val="56B57E6A"/>
    <w:rsid w:val="56C87B9D"/>
    <w:rsid w:val="56F57E6E"/>
    <w:rsid w:val="571D3647"/>
    <w:rsid w:val="57DB3900"/>
    <w:rsid w:val="57FB18AC"/>
    <w:rsid w:val="580129AB"/>
    <w:rsid w:val="5818245E"/>
    <w:rsid w:val="581E7DB0"/>
    <w:rsid w:val="58376DD7"/>
    <w:rsid w:val="58443253"/>
    <w:rsid w:val="58D02D39"/>
    <w:rsid w:val="58F40CFE"/>
    <w:rsid w:val="58F669C5"/>
    <w:rsid w:val="58FF2E33"/>
    <w:rsid w:val="59611BE3"/>
    <w:rsid w:val="59682F71"/>
    <w:rsid w:val="597E09E7"/>
    <w:rsid w:val="59992435"/>
    <w:rsid w:val="5999330E"/>
    <w:rsid w:val="59A87812"/>
    <w:rsid w:val="59C208D3"/>
    <w:rsid w:val="59DB773E"/>
    <w:rsid w:val="59FD4277"/>
    <w:rsid w:val="5A0802B0"/>
    <w:rsid w:val="5A2C7265"/>
    <w:rsid w:val="5A2C7F5E"/>
    <w:rsid w:val="5A6776CD"/>
    <w:rsid w:val="5AAE70AA"/>
    <w:rsid w:val="5AB02E22"/>
    <w:rsid w:val="5B10566E"/>
    <w:rsid w:val="5B631C42"/>
    <w:rsid w:val="5B922527"/>
    <w:rsid w:val="5BC75BCA"/>
    <w:rsid w:val="5BEE20A9"/>
    <w:rsid w:val="5C8F6A67"/>
    <w:rsid w:val="5C9F30C9"/>
    <w:rsid w:val="5D3A2E77"/>
    <w:rsid w:val="5D3C099D"/>
    <w:rsid w:val="5DE271A8"/>
    <w:rsid w:val="5E2E29DB"/>
    <w:rsid w:val="5E4C4C10"/>
    <w:rsid w:val="5EE94B54"/>
    <w:rsid w:val="5F0157EA"/>
    <w:rsid w:val="5F1621AD"/>
    <w:rsid w:val="5F295A49"/>
    <w:rsid w:val="5F553F98"/>
    <w:rsid w:val="5F795ED8"/>
    <w:rsid w:val="5FC6317C"/>
    <w:rsid w:val="5FF857FE"/>
    <w:rsid w:val="60213E7A"/>
    <w:rsid w:val="60675D31"/>
    <w:rsid w:val="60BC72BB"/>
    <w:rsid w:val="616B7AA3"/>
    <w:rsid w:val="61700C15"/>
    <w:rsid w:val="61706E67"/>
    <w:rsid w:val="619B7808"/>
    <w:rsid w:val="62173786"/>
    <w:rsid w:val="621C43FD"/>
    <w:rsid w:val="62314848"/>
    <w:rsid w:val="62755D04"/>
    <w:rsid w:val="629E7A04"/>
    <w:rsid w:val="62FB1B4B"/>
    <w:rsid w:val="631657EC"/>
    <w:rsid w:val="63310878"/>
    <w:rsid w:val="634265E1"/>
    <w:rsid w:val="636C365E"/>
    <w:rsid w:val="63892462"/>
    <w:rsid w:val="63936E3D"/>
    <w:rsid w:val="63F91396"/>
    <w:rsid w:val="647C778A"/>
    <w:rsid w:val="651D10B4"/>
    <w:rsid w:val="659C75FC"/>
    <w:rsid w:val="65A6197C"/>
    <w:rsid w:val="662C5104"/>
    <w:rsid w:val="6675632D"/>
    <w:rsid w:val="667B0788"/>
    <w:rsid w:val="671E1113"/>
    <w:rsid w:val="672F3320"/>
    <w:rsid w:val="674E7C4A"/>
    <w:rsid w:val="680C3022"/>
    <w:rsid w:val="68185DB0"/>
    <w:rsid w:val="684352D5"/>
    <w:rsid w:val="68440261"/>
    <w:rsid w:val="68444BA9"/>
    <w:rsid w:val="68525518"/>
    <w:rsid w:val="685F19E3"/>
    <w:rsid w:val="68777E1F"/>
    <w:rsid w:val="68792AA5"/>
    <w:rsid w:val="68DB550E"/>
    <w:rsid w:val="693A32EC"/>
    <w:rsid w:val="69594684"/>
    <w:rsid w:val="695E1C9B"/>
    <w:rsid w:val="698927F7"/>
    <w:rsid w:val="69E77EE2"/>
    <w:rsid w:val="6A475399"/>
    <w:rsid w:val="6A5E5D0F"/>
    <w:rsid w:val="6A8C669E"/>
    <w:rsid w:val="6AAB145A"/>
    <w:rsid w:val="6ACA583A"/>
    <w:rsid w:val="6B1B6095"/>
    <w:rsid w:val="6B6E070B"/>
    <w:rsid w:val="6B920CEA"/>
    <w:rsid w:val="6BAD286C"/>
    <w:rsid w:val="6C101972"/>
    <w:rsid w:val="6C152AE5"/>
    <w:rsid w:val="6C3F7B62"/>
    <w:rsid w:val="6C483DE2"/>
    <w:rsid w:val="6C5D448C"/>
    <w:rsid w:val="6C711CE5"/>
    <w:rsid w:val="6C8C621B"/>
    <w:rsid w:val="6C8E2897"/>
    <w:rsid w:val="6CC83FFB"/>
    <w:rsid w:val="6CEB38A8"/>
    <w:rsid w:val="6D370590"/>
    <w:rsid w:val="6D8617C0"/>
    <w:rsid w:val="6DBF7675"/>
    <w:rsid w:val="6DD472BF"/>
    <w:rsid w:val="6DD54C21"/>
    <w:rsid w:val="6DDA2238"/>
    <w:rsid w:val="6E853DE4"/>
    <w:rsid w:val="6E8B1784"/>
    <w:rsid w:val="6F090BFA"/>
    <w:rsid w:val="6F765F90"/>
    <w:rsid w:val="6FB24AEE"/>
    <w:rsid w:val="700B430D"/>
    <w:rsid w:val="70205EFC"/>
    <w:rsid w:val="705C4224"/>
    <w:rsid w:val="708A46FF"/>
    <w:rsid w:val="70F514DC"/>
    <w:rsid w:val="71600CA6"/>
    <w:rsid w:val="7189187F"/>
    <w:rsid w:val="71E666DD"/>
    <w:rsid w:val="72167F76"/>
    <w:rsid w:val="7254168E"/>
    <w:rsid w:val="726A16B0"/>
    <w:rsid w:val="729D14E4"/>
    <w:rsid w:val="72BA2638"/>
    <w:rsid w:val="72DF5BFA"/>
    <w:rsid w:val="72E27499"/>
    <w:rsid w:val="72EE22E1"/>
    <w:rsid w:val="73065E69"/>
    <w:rsid w:val="73216213"/>
    <w:rsid w:val="735E7467"/>
    <w:rsid w:val="736D3AA6"/>
    <w:rsid w:val="7387688C"/>
    <w:rsid w:val="747B1953"/>
    <w:rsid w:val="748A428C"/>
    <w:rsid w:val="74AF31C7"/>
    <w:rsid w:val="757C3BD5"/>
    <w:rsid w:val="757C7FD0"/>
    <w:rsid w:val="759233F8"/>
    <w:rsid w:val="75930F1E"/>
    <w:rsid w:val="75AD0232"/>
    <w:rsid w:val="76065B94"/>
    <w:rsid w:val="765B7C8E"/>
    <w:rsid w:val="765E32DA"/>
    <w:rsid w:val="76A05E12"/>
    <w:rsid w:val="77040325"/>
    <w:rsid w:val="77060618"/>
    <w:rsid w:val="77A94A29"/>
    <w:rsid w:val="77B23724"/>
    <w:rsid w:val="77EB6DF0"/>
    <w:rsid w:val="788F3C1F"/>
    <w:rsid w:val="797D616D"/>
    <w:rsid w:val="79825532"/>
    <w:rsid w:val="79884666"/>
    <w:rsid w:val="799140B9"/>
    <w:rsid w:val="79982FA7"/>
    <w:rsid w:val="799F3CC2"/>
    <w:rsid w:val="79BC4EE7"/>
    <w:rsid w:val="79DC635E"/>
    <w:rsid w:val="7A2F7467"/>
    <w:rsid w:val="7A8041EE"/>
    <w:rsid w:val="7A8C6D82"/>
    <w:rsid w:val="7A9E5209"/>
    <w:rsid w:val="7AC202DC"/>
    <w:rsid w:val="7B2F195E"/>
    <w:rsid w:val="7B66335D"/>
    <w:rsid w:val="7BB0248D"/>
    <w:rsid w:val="7BC71922"/>
    <w:rsid w:val="7BD858DD"/>
    <w:rsid w:val="7C09050E"/>
    <w:rsid w:val="7C624EA2"/>
    <w:rsid w:val="7D0050EB"/>
    <w:rsid w:val="7D8A27AB"/>
    <w:rsid w:val="7E186464"/>
    <w:rsid w:val="7E4E1E86"/>
    <w:rsid w:val="7EAD29D6"/>
    <w:rsid w:val="7F2A28F3"/>
    <w:rsid w:val="7FA12B89"/>
    <w:rsid w:val="7FAC4DC4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6">
    <w:name w:val="HTML Cite"/>
    <w:basedOn w:val="7"/>
    <w:qFormat/>
    <w:uiPriority w:val="0"/>
  </w:style>
  <w:style w:type="paragraph" w:customStyle="1" w:styleId="17">
    <w:name w:val="Table Paragraph"/>
    <w:basedOn w:val="1"/>
    <w:autoRedefine/>
    <w:qFormat/>
    <w:uiPriority w:val="99"/>
    <w:pPr>
      <w:jc w:val="center"/>
    </w:pPr>
    <w:rPr>
      <w:rFonts w:ascii="Times New Roman" w:hAnsi="Times New Roman"/>
      <w:szCs w:val="21"/>
    </w:rPr>
  </w:style>
  <w:style w:type="character" w:customStyle="1" w:styleId="1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1">
    <w:name w:val="time"/>
    <w:basedOn w:val="7"/>
    <w:autoRedefine/>
    <w:qFormat/>
    <w:uiPriority w:val="0"/>
    <w:rPr>
      <w:color w:val="BBBBBB"/>
    </w:rPr>
  </w:style>
  <w:style w:type="character" w:customStyle="1" w:styleId="22">
    <w:name w:val="errortips"/>
    <w:basedOn w:val="7"/>
    <w:qFormat/>
    <w:uiPriority w:val="0"/>
  </w:style>
  <w:style w:type="character" w:customStyle="1" w:styleId="23">
    <w:name w:val="codemirror-matchingbracket"/>
    <w:basedOn w:val="7"/>
    <w:autoRedefine/>
    <w:qFormat/>
    <w:uiPriority w:val="0"/>
    <w:rPr>
      <w:color w:val="00FF00"/>
    </w:rPr>
  </w:style>
  <w:style w:type="character" w:customStyle="1" w:styleId="24">
    <w:name w:val="default"/>
    <w:basedOn w:val="7"/>
    <w:autoRedefine/>
    <w:qFormat/>
    <w:uiPriority w:val="0"/>
    <w:rPr>
      <w:color w:val="000000"/>
      <w:shd w:val="clear" w:fill="FFFFFF"/>
    </w:rPr>
  </w:style>
  <w:style w:type="character" w:customStyle="1" w:styleId="25">
    <w:name w:val="selected"/>
    <w:basedOn w:val="7"/>
    <w:autoRedefine/>
    <w:qFormat/>
    <w:uiPriority w:val="0"/>
    <w:rPr>
      <w:color w:val="FFFFFF"/>
      <w:bdr w:val="single" w:color="FF6600" w:sz="6" w:space="0"/>
      <w:shd w:val="clear" w:fill="FF9900"/>
    </w:rPr>
  </w:style>
  <w:style w:type="character" w:customStyle="1" w:styleId="26">
    <w:name w:val="codemirror-nonmatchingbracket"/>
    <w:basedOn w:val="7"/>
    <w:autoRedefine/>
    <w:qFormat/>
    <w:uiPriority w:val="0"/>
    <w:rPr>
      <w:color w:val="FF2222"/>
    </w:rPr>
  </w:style>
  <w:style w:type="character" w:customStyle="1" w:styleId="27">
    <w:name w:val="downliicon"/>
    <w:basedOn w:val="7"/>
    <w:autoRedefine/>
    <w:qFormat/>
    <w:uiPriority w:val="0"/>
  </w:style>
  <w:style w:type="character" w:customStyle="1" w:styleId="28">
    <w:name w:val="index"/>
    <w:basedOn w:val="7"/>
    <w:autoRedefine/>
    <w:qFormat/>
    <w:uiPriority w:val="0"/>
  </w:style>
  <w:style w:type="character" w:customStyle="1" w:styleId="29">
    <w:name w:val="btninfor"/>
    <w:basedOn w:val="7"/>
    <w:autoRedefine/>
    <w:qFormat/>
    <w:uiPriority w:val="0"/>
    <w:rPr>
      <w:bdr w:val="single" w:color="E5E5E5" w:sz="6" w:space="0"/>
    </w:rPr>
  </w:style>
  <w:style w:type="character" w:customStyle="1" w:styleId="30">
    <w:name w:val="pagasename"/>
    <w:basedOn w:val="7"/>
    <w:autoRedefine/>
    <w:qFormat/>
    <w:uiPriority w:val="0"/>
    <w:rPr>
      <w:color w:val="666666"/>
      <w:sz w:val="18"/>
      <w:szCs w:val="18"/>
    </w:rPr>
  </w:style>
  <w:style w:type="character" w:customStyle="1" w:styleId="31">
    <w:name w:val="messagesname"/>
    <w:basedOn w:val="7"/>
    <w:autoRedefine/>
    <w:qFormat/>
    <w:uiPriority w:val="0"/>
    <w:rPr>
      <w:color w:val="FFFFFF"/>
      <w:shd w:val="clear" w:fill="F47C4A"/>
    </w:rPr>
  </w:style>
  <w:style w:type="character" w:customStyle="1" w:styleId="32">
    <w:name w:val="usernamebox"/>
    <w:basedOn w:val="7"/>
    <w:autoRedefine/>
    <w:qFormat/>
    <w:uiPriority w:val="0"/>
    <w:rPr>
      <w:color w:val="000000"/>
    </w:rPr>
  </w:style>
  <w:style w:type="character" w:customStyle="1" w:styleId="33">
    <w:name w:val="caret38"/>
    <w:basedOn w:val="7"/>
    <w:autoRedefine/>
    <w:qFormat/>
    <w:uiPriority w:val="0"/>
    <w:rPr>
      <w:sz w:val="9"/>
      <w:szCs w:val="9"/>
    </w:rPr>
  </w:style>
  <w:style w:type="character" w:customStyle="1" w:styleId="34">
    <w:name w:val="userdeparment"/>
    <w:basedOn w:val="7"/>
    <w:autoRedefine/>
    <w:qFormat/>
    <w:uiPriority w:val="0"/>
    <w:rPr>
      <w:color w:val="999999"/>
    </w:rPr>
  </w:style>
  <w:style w:type="character" w:customStyle="1" w:styleId="35">
    <w:name w:val="imtime"/>
    <w:basedOn w:val="7"/>
    <w:autoRedefine/>
    <w:qFormat/>
    <w:uiPriority w:val="0"/>
    <w:rPr>
      <w:color w:val="3366FF"/>
    </w:rPr>
  </w:style>
  <w:style w:type="character" w:customStyle="1" w:styleId="36">
    <w:name w:val="button"/>
    <w:basedOn w:val="7"/>
    <w:qFormat/>
    <w:uiPriority w:val="0"/>
  </w:style>
  <w:style w:type="character" w:customStyle="1" w:styleId="37">
    <w:name w:val="tmpztreemove_arrow"/>
    <w:basedOn w:val="7"/>
    <w:autoRedefine/>
    <w:qFormat/>
    <w:uiPriority w:val="0"/>
  </w:style>
  <w:style w:type="character" w:customStyle="1" w:styleId="38">
    <w:name w:val="hover44"/>
    <w:basedOn w:val="7"/>
    <w:autoRedefine/>
    <w:qFormat/>
    <w:uiPriority w:val="0"/>
    <w:rPr>
      <w:shd w:val="clear" w:fill="F04615"/>
    </w:rPr>
  </w:style>
  <w:style w:type="character" w:customStyle="1" w:styleId="39">
    <w:name w:val="ui-icon36"/>
    <w:basedOn w:val="7"/>
    <w:qFormat/>
    <w:uiPriority w:val="0"/>
  </w:style>
  <w:style w:type="character" w:customStyle="1" w:styleId="40">
    <w:name w:val="ui-icon37"/>
    <w:basedOn w:val="7"/>
    <w:autoRedefine/>
    <w:qFormat/>
    <w:uiPriority w:val="0"/>
  </w:style>
  <w:style w:type="character" w:customStyle="1" w:styleId="41">
    <w:name w:val="dotte"/>
    <w:basedOn w:val="7"/>
    <w:autoRedefine/>
    <w:qFormat/>
    <w:uiPriority w:val="0"/>
    <w:rPr>
      <w:shd w:val="clear" w:fill="FF0000"/>
    </w:rPr>
  </w:style>
  <w:style w:type="character" w:customStyle="1" w:styleId="42">
    <w:name w:val="loadingicon"/>
    <w:basedOn w:val="7"/>
    <w:qFormat/>
    <w:uiPriority w:val="0"/>
  </w:style>
  <w:style w:type="character" w:customStyle="1" w:styleId="43">
    <w:name w:val="need"/>
    <w:basedOn w:val="7"/>
    <w:autoRedefine/>
    <w:qFormat/>
    <w:uiPriority w:val="0"/>
    <w:rPr>
      <w:color w:val="FF0000"/>
    </w:rPr>
  </w:style>
  <w:style w:type="character" w:customStyle="1" w:styleId="44">
    <w:name w:val="nth-child(1)"/>
    <w:basedOn w:val="7"/>
    <w:autoRedefine/>
    <w:qFormat/>
    <w:uiPriority w:val="0"/>
  </w:style>
  <w:style w:type="character" w:customStyle="1" w:styleId="45">
    <w:name w:val="imname"/>
    <w:basedOn w:val="7"/>
    <w:qFormat/>
    <w:uiPriority w:val="0"/>
    <w:rPr>
      <w:color w:val="3366FF"/>
    </w:rPr>
  </w:style>
  <w:style w:type="character" w:customStyle="1" w:styleId="46">
    <w:name w:val="imname1"/>
    <w:basedOn w:val="7"/>
    <w:autoRedefine/>
    <w:qFormat/>
    <w:uiPriority w:val="0"/>
    <w:rPr>
      <w:color w:val="009900"/>
    </w:rPr>
  </w:style>
  <w:style w:type="character" w:customStyle="1" w:styleId="47">
    <w:name w:val="nodename"/>
    <w:basedOn w:val="7"/>
    <w:autoRedefine/>
    <w:qFormat/>
    <w:uiPriority w:val="0"/>
  </w:style>
  <w:style w:type="character" w:customStyle="1" w:styleId="48">
    <w:name w:val="nodetime"/>
    <w:basedOn w:val="7"/>
    <w:qFormat/>
    <w:uiPriority w:val="0"/>
    <w:rPr>
      <w:color w:val="AAAAAA"/>
    </w:rPr>
  </w:style>
  <w:style w:type="character" w:customStyle="1" w:styleId="49">
    <w:name w:val="delpages"/>
    <w:basedOn w:val="7"/>
    <w:autoRedefine/>
    <w:qFormat/>
    <w:uiPriority w:val="0"/>
    <w:rPr>
      <w:vanish/>
    </w:rPr>
  </w:style>
  <w:style w:type="character" w:customStyle="1" w:styleId="50">
    <w:name w:val="delpages1"/>
    <w:basedOn w:val="7"/>
    <w:autoRedefine/>
    <w:qFormat/>
    <w:uiPriority w:val="0"/>
  </w:style>
  <w:style w:type="character" w:customStyle="1" w:styleId="51">
    <w:name w:val="addpages"/>
    <w:basedOn w:val="7"/>
    <w:autoRedefine/>
    <w:qFormat/>
    <w:uiPriority w:val="0"/>
  </w:style>
  <w:style w:type="character" w:customStyle="1" w:styleId="52">
    <w:name w:val="off2"/>
    <w:basedOn w:val="7"/>
    <w:autoRedefine/>
    <w:qFormat/>
    <w:uiPriority w:val="0"/>
    <w:rPr>
      <w:shd w:val="clear" w:fill="F2F2F2"/>
    </w:rPr>
  </w:style>
  <w:style w:type="character" w:customStyle="1" w:styleId="53">
    <w:name w:val="on2"/>
    <w:basedOn w:val="7"/>
    <w:autoRedefine/>
    <w:qFormat/>
    <w:uiPriority w:val="0"/>
    <w:rPr>
      <w:shd w:val="clear" w:fill="F2F2F2"/>
    </w:rPr>
  </w:style>
  <w:style w:type="character" w:customStyle="1" w:styleId="54">
    <w:name w:val="logname"/>
    <w:basedOn w:val="7"/>
    <w:autoRedefine/>
    <w:qFormat/>
    <w:uiPriority w:val="0"/>
    <w:rPr>
      <w:b/>
      <w:color w:val="999999"/>
      <w:sz w:val="21"/>
      <w:szCs w:val="21"/>
    </w:rPr>
  </w:style>
  <w:style w:type="character" w:customStyle="1" w:styleId="55">
    <w:name w:val="nth-child(3)"/>
    <w:basedOn w:val="7"/>
    <w:autoRedefine/>
    <w:qFormat/>
    <w:uiPriority w:val="0"/>
  </w:style>
  <w:style w:type="character" w:customStyle="1" w:styleId="56">
    <w:name w:val="nmi_close"/>
    <w:basedOn w:val="7"/>
    <w:autoRedefine/>
    <w:qFormat/>
    <w:uiPriority w:val="0"/>
  </w:style>
  <w:style w:type="character" w:customStyle="1" w:styleId="57">
    <w:name w:val="nth-child(2)"/>
    <w:basedOn w:val="7"/>
    <w:qFormat/>
    <w:uiPriority w:val="0"/>
  </w:style>
  <w:style w:type="character" w:customStyle="1" w:styleId="58">
    <w:name w:val="nth-child(4)"/>
    <w:basedOn w:val="7"/>
    <w:autoRedefine/>
    <w:qFormat/>
    <w:uiPriority w:val="0"/>
  </w:style>
  <w:style w:type="character" w:customStyle="1" w:styleId="59">
    <w:name w:val="nth-child(5)"/>
    <w:basedOn w:val="7"/>
    <w:autoRedefine/>
    <w:qFormat/>
    <w:uiPriority w:val="0"/>
  </w:style>
  <w:style w:type="character" w:customStyle="1" w:styleId="60">
    <w:name w:val="hover45"/>
    <w:basedOn w:val="7"/>
    <w:autoRedefine/>
    <w:qFormat/>
    <w:uiPriority w:val="0"/>
    <w:rPr>
      <w:shd w:val="clear" w:fill="F04615"/>
    </w:rPr>
  </w:style>
  <w:style w:type="character" w:customStyle="1" w:styleId="61">
    <w:name w:val="caret37"/>
    <w:basedOn w:val="7"/>
    <w:autoRedefine/>
    <w:qFormat/>
    <w:uiPriority w:val="0"/>
    <w:rPr>
      <w:sz w:val="9"/>
      <w:szCs w:val="9"/>
    </w:rPr>
  </w:style>
  <w:style w:type="character" w:customStyle="1" w:styleId="62">
    <w:name w:val="selected3"/>
    <w:basedOn w:val="7"/>
    <w:autoRedefine/>
    <w:qFormat/>
    <w:uiPriority w:val="0"/>
    <w:rPr>
      <w:color w:val="FFFFFF"/>
      <w:bdr w:val="single" w:color="FF6600" w:sz="6" w:space="0"/>
      <w:shd w:val="clear" w:fill="FF9900"/>
    </w:rPr>
  </w:style>
  <w:style w:type="character" w:customStyle="1" w:styleId="63">
    <w:name w:val="imtime1"/>
    <w:basedOn w:val="7"/>
    <w:qFormat/>
    <w:uiPriority w:val="0"/>
    <w:rPr>
      <w:color w:val="009900"/>
    </w:rPr>
  </w:style>
  <w:style w:type="character" w:customStyle="1" w:styleId="64">
    <w:name w:val="ui-icon29"/>
    <w:basedOn w:val="7"/>
    <w:autoRedefine/>
    <w:qFormat/>
    <w:uiPriority w:val="0"/>
  </w:style>
  <w:style w:type="character" w:customStyle="1" w:styleId="65">
    <w:name w:val="ui-icon30"/>
    <w:basedOn w:val="7"/>
    <w:autoRedefine/>
    <w:qFormat/>
    <w:uiPriority w:val="0"/>
  </w:style>
  <w:style w:type="character" w:customStyle="1" w:styleId="66">
    <w:name w:val="caret"/>
    <w:basedOn w:val="7"/>
    <w:qFormat/>
    <w:uiPriority w:val="0"/>
    <w:rPr>
      <w:sz w:val="9"/>
      <w:szCs w:val="9"/>
    </w:rPr>
  </w:style>
  <w:style w:type="character" w:customStyle="1" w:styleId="67">
    <w:name w:val="ui-icon33"/>
    <w:basedOn w:val="7"/>
    <w:autoRedefine/>
    <w:qFormat/>
    <w:uiPriority w:val="0"/>
  </w:style>
  <w:style w:type="character" w:customStyle="1" w:styleId="68">
    <w:name w:val="ui-icon34"/>
    <w:basedOn w:val="7"/>
    <w:autoRedefine/>
    <w:qFormat/>
    <w:uiPriority w:val="0"/>
  </w:style>
  <w:style w:type="character" w:customStyle="1" w:styleId="69">
    <w:name w:val="caret35"/>
    <w:basedOn w:val="7"/>
    <w:qFormat/>
    <w:uiPriority w:val="0"/>
    <w:rPr>
      <w:sz w:val="9"/>
      <w:szCs w:val="9"/>
    </w:rPr>
  </w:style>
  <w:style w:type="character" w:customStyle="1" w:styleId="70">
    <w:name w:val="hover32"/>
    <w:basedOn w:val="7"/>
    <w:autoRedefine/>
    <w:qFormat/>
    <w:uiPriority w:val="0"/>
    <w:rPr>
      <w:shd w:val="clear" w:fill="F0461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A9F3F5-A320-4F3C-A6C1-0847BE508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1092</Words>
  <Characters>1261</Characters>
  <Lines>4</Lines>
  <Paragraphs>1</Paragraphs>
  <TotalTime>30</TotalTime>
  <ScaleCrop>false</ScaleCrop>
  <LinksUpToDate>false</LinksUpToDate>
  <CharactersWithSpaces>1297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2018-10-08T09:56:00Z</dcterms:created>
  <dc:creator>lenovo</dc:creator>
  <cp:lastModifiedBy>微信用户</cp:lastModifiedBy>
  <dcterms:modified xsi:type="dcterms:W3CDTF">2025-04-02T07:48:27Z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5C18156A41CA4EE29C2D9D1D8B99A88D_13</vt:lpwstr>
  </property>
  <property fmtid="{D5CDD505-2E9C-101B-9397-08002B2CF9AE}" pid="4" name="KSOTemplateDocerSaveRecord">
    <vt:lpwstr>eyJoZGlkIjoiYmY2YjM0ODYyMmE2ZTIyZmM4MDAyMTBkZWViOTU3ZmYiLCJ1c2VySWQiOiIxMjc2MDMwOTc0In0=</vt:lpwstr>
  </property>
</Properties>
</file>